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A8" w:rsidRPr="00637FF9" w:rsidRDefault="00D850A8" w:rsidP="00D850A8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37FF9">
        <w:rPr>
          <w:rFonts w:ascii="Times New Roman" w:eastAsia="Calibri" w:hAnsi="Times New Roman" w:cs="Times New Roman"/>
          <w:sz w:val="28"/>
          <w:szCs w:val="28"/>
          <w:lang w:val="kk-KZ"/>
        </w:rPr>
        <w:t>Приложение</w:t>
      </w:r>
      <w:r w:rsidR="00474C4D" w:rsidRPr="00637FF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3</w:t>
      </w:r>
      <w:r w:rsidRPr="00637FF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D850A8" w:rsidRPr="00637FF9" w:rsidRDefault="00D850A8" w:rsidP="00D850A8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37FF9">
        <w:rPr>
          <w:rFonts w:ascii="Times New Roman" w:eastAsia="Calibri" w:hAnsi="Times New Roman" w:cs="Times New Roman"/>
          <w:sz w:val="28"/>
          <w:szCs w:val="28"/>
          <w:lang w:val="kk-KZ"/>
        </w:rPr>
        <w:t>к приказу Министра образования</w:t>
      </w:r>
    </w:p>
    <w:p w:rsidR="00D850A8" w:rsidRPr="00637FF9" w:rsidRDefault="00D850A8" w:rsidP="00D850A8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37FF9">
        <w:rPr>
          <w:rFonts w:ascii="Times New Roman" w:eastAsia="Calibri" w:hAnsi="Times New Roman" w:cs="Times New Roman"/>
          <w:sz w:val="28"/>
          <w:szCs w:val="28"/>
          <w:lang w:val="kk-KZ"/>
        </w:rPr>
        <w:t>и науки Республики Казахстан</w:t>
      </w:r>
    </w:p>
    <w:p w:rsidR="00D850A8" w:rsidRPr="00637FF9" w:rsidRDefault="00D850A8" w:rsidP="00D850A8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37FF9">
        <w:rPr>
          <w:rFonts w:ascii="Times New Roman" w:eastAsia="Calibri" w:hAnsi="Times New Roman" w:cs="Times New Roman"/>
          <w:sz w:val="28"/>
          <w:szCs w:val="28"/>
          <w:lang w:val="kk-KZ"/>
        </w:rPr>
        <w:t>от «___»_________</w:t>
      </w:r>
      <w:r w:rsidRPr="0063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7FF9">
        <w:rPr>
          <w:rFonts w:ascii="Times New Roman" w:eastAsia="Calibri" w:hAnsi="Times New Roman" w:cs="Times New Roman"/>
          <w:sz w:val="28"/>
          <w:szCs w:val="28"/>
          <w:lang w:val="kk-KZ"/>
        </w:rPr>
        <w:t>201</w:t>
      </w:r>
      <w:r w:rsidRPr="00637FF9">
        <w:rPr>
          <w:rFonts w:ascii="Times New Roman" w:eastAsia="Calibri" w:hAnsi="Times New Roman" w:cs="Times New Roman"/>
          <w:sz w:val="28"/>
          <w:szCs w:val="28"/>
        </w:rPr>
        <w:t>7</w:t>
      </w:r>
      <w:r w:rsidRPr="00637FF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</w:t>
      </w:r>
    </w:p>
    <w:p w:rsidR="00D850A8" w:rsidRPr="00637FF9" w:rsidRDefault="00D850A8" w:rsidP="00D850A8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  <w:r w:rsidRPr="00637FF9">
        <w:rPr>
          <w:rFonts w:ascii="Times New Roman" w:eastAsia="Calibri" w:hAnsi="Times New Roman" w:cs="Times New Roman"/>
          <w:sz w:val="28"/>
          <w:szCs w:val="28"/>
          <w:lang w:val="kk-KZ"/>
        </w:rPr>
        <w:t>№</w:t>
      </w:r>
      <w:r w:rsidRPr="00637FF9">
        <w:rPr>
          <w:rFonts w:ascii="Times New Roman" w:eastAsia="Calibri" w:hAnsi="Times New Roman" w:cs="Times New Roman"/>
          <w:sz w:val="28"/>
          <w:szCs w:val="28"/>
        </w:rPr>
        <w:t xml:space="preserve"> _______</w:t>
      </w:r>
    </w:p>
    <w:p w:rsidR="00D850A8" w:rsidRDefault="00D850A8" w:rsidP="00D850A8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758F" w:rsidRPr="00F3758F" w:rsidRDefault="00972633" w:rsidP="00D850A8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D850A8" w:rsidRPr="00637FF9" w:rsidRDefault="00D850A8" w:rsidP="00D850A8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37FF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Приложение </w:t>
      </w:r>
      <w:r w:rsidR="00474C4D" w:rsidRPr="00637FF9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</w:p>
    <w:p w:rsidR="00D850A8" w:rsidRPr="00637FF9" w:rsidRDefault="00D850A8" w:rsidP="00D850A8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37FF9">
        <w:rPr>
          <w:rFonts w:ascii="Times New Roman" w:eastAsia="Calibri" w:hAnsi="Times New Roman" w:cs="Times New Roman"/>
          <w:sz w:val="28"/>
          <w:szCs w:val="28"/>
          <w:lang w:val="kk-KZ"/>
        </w:rPr>
        <w:t>к приказу Министра образования</w:t>
      </w:r>
    </w:p>
    <w:p w:rsidR="00D850A8" w:rsidRPr="00637FF9" w:rsidRDefault="00D850A8" w:rsidP="00D850A8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37FF9">
        <w:rPr>
          <w:rFonts w:ascii="Times New Roman" w:eastAsia="Calibri" w:hAnsi="Times New Roman" w:cs="Times New Roman"/>
          <w:sz w:val="28"/>
          <w:szCs w:val="28"/>
          <w:lang w:val="kk-KZ"/>
        </w:rPr>
        <w:t>и науки Республики Казахстан</w:t>
      </w:r>
    </w:p>
    <w:p w:rsidR="00D850A8" w:rsidRPr="00637FF9" w:rsidRDefault="00D850A8" w:rsidP="00D850A8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  <w:r w:rsidRPr="00637FF9">
        <w:rPr>
          <w:rFonts w:ascii="Times New Roman" w:eastAsia="Calibri" w:hAnsi="Times New Roman" w:cs="Times New Roman"/>
          <w:sz w:val="28"/>
          <w:szCs w:val="28"/>
          <w:lang w:val="kk-KZ"/>
        </w:rPr>
        <w:t>от 6 ноября 2014 года № 455</w:t>
      </w:r>
    </w:p>
    <w:p w:rsidR="002A20D3" w:rsidRDefault="002A20D3" w:rsidP="002A20D3">
      <w:pPr>
        <w:spacing w:after="0" w:line="240" w:lineRule="auto"/>
        <w:ind w:firstLine="623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A378CB" w:rsidRPr="00A378CB" w:rsidRDefault="00A378CB" w:rsidP="002A20D3">
      <w:pPr>
        <w:spacing w:after="0" w:line="240" w:lineRule="auto"/>
        <w:ind w:firstLine="623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B731C" w:rsidRPr="00637FF9" w:rsidRDefault="00BB731C" w:rsidP="00BB7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7F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Список </w:t>
      </w:r>
    </w:p>
    <w:p w:rsidR="00474C4D" w:rsidRPr="00637FF9" w:rsidRDefault="00474C4D" w:rsidP="00BB7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7FF9">
        <w:rPr>
          <w:rFonts w:ascii="Times New Roman" w:hAnsi="Times New Roman" w:cs="Times New Roman"/>
          <w:b/>
          <w:sz w:val="28"/>
          <w:szCs w:val="28"/>
        </w:rPr>
        <w:t>пилотных школ для апробации</w:t>
      </w:r>
      <w:r w:rsidRPr="00637F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учебников и  учебно-методических комплексов «Биология», «Химия», «Физика» и «Информатика» </w:t>
      </w:r>
      <w:r w:rsidRPr="00637FF9">
        <w:rPr>
          <w:rFonts w:ascii="Times New Roman" w:hAnsi="Times New Roman" w:cs="Times New Roman"/>
          <w:b/>
          <w:sz w:val="28"/>
          <w:szCs w:val="28"/>
        </w:rPr>
        <w:t>на английском языке</w:t>
      </w:r>
      <w:r w:rsidRPr="00637F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для 8 и 10 классов</w:t>
      </w:r>
    </w:p>
    <w:p w:rsidR="00BB731C" w:rsidRPr="00637FF9" w:rsidRDefault="00474C4D" w:rsidP="0047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7F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462"/>
        <w:gridCol w:w="5725"/>
      </w:tblGrid>
      <w:tr w:rsidR="002A20D3" w:rsidRPr="00D02F02" w:rsidTr="00031EAF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D3" w:rsidRPr="00D02F02" w:rsidRDefault="002A20D3" w:rsidP="00D02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F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D3" w:rsidRPr="00D02F02" w:rsidRDefault="002A20D3" w:rsidP="00D0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D02F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Наименование региона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D3" w:rsidRPr="00D02F02" w:rsidRDefault="002A20D3" w:rsidP="00D0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D02F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Наименование пилотной школы</w:t>
            </w:r>
          </w:p>
          <w:p w:rsidR="002A20D3" w:rsidRPr="00D02F02" w:rsidRDefault="002A20D3" w:rsidP="00D02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3E76BC" w:rsidRPr="00D02F02" w:rsidTr="00031EAF"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6BC" w:rsidRPr="00D02F02" w:rsidRDefault="00637FF9" w:rsidP="00D0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6BC" w:rsidRPr="00D02F02" w:rsidRDefault="00676119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D7991" w:rsidRPr="00D02F02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D02F02">
              <w:rPr>
                <w:rFonts w:ascii="Times New Roman" w:hAnsi="Times New Roman" w:cs="Times New Roman"/>
                <w:sz w:val="28"/>
                <w:szCs w:val="28"/>
              </w:rPr>
              <w:t xml:space="preserve"> Астана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C" w:rsidRPr="00D02F02" w:rsidRDefault="001A028C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Школа-лицей №</w:t>
            </w:r>
            <w:r w:rsidR="00D22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02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</w:t>
            </w:r>
            <w:r w:rsidR="009915DC" w:rsidRPr="00D02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9915DC" w:rsidRPr="00D02F02" w:rsidTr="00031EAF"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5DC" w:rsidRPr="00D02F02" w:rsidRDefault="009915DC" w:rsidP="00D0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7" w:type="pct"/>
            <w:tcBorders>
              <w:left w:val="single" w:sz="4" w:space="0" w:color="auto"/>
              <w:right w:val="single" w:sz="4" w:space="0" w:color="auto"/>
            </w:tcBorders>
          </w:tcPr>
          <w:p w:rsidR="009915DC" w:rsidRPr="00D02F02" w:rsidRDefault="009915DC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</w:rPr>
              <w:t>город Алматы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DC" w:rsidRPr="00D02F02" w:rsidRDefault="009915DC" w:rsidP="00D0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</w:rPr>
              <w:t>Гимназия №</w:t>
            </w:r>
            <w:r w:rsidR="00D22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02F02">
              <w:rPr>
                <w:rFonts w:ascii="Times New Roman" w:hAnsi="Times New Roman" w:cs="Times New Roman"/>
                <w:sz w:val="28"/>
                <w:szCs w:val="28"/>
              </w:rPr>
              <w:t xml:space="preserve">105 имени Ураза </w:t>
            </w:r>
            <w:proofErr w:type="spellStart"/>
            <w:r w:rsidRPr="00D02F02">
              <w:rPr>
                <w:rFonts w:ascii="Times New Roman" w:hAnsi="Times New Roman" w:cs="Times New Roman"/>
                <w:sz w:val="28"/>
                <w:szCs w:val="28"/>
              </w:rPr>
              <w:t>Джандосова</w:t>
            </w:r>
            <w:proofErr w:type="spellEnd"/>
          </w:p>
        </w:tc>
      </w:tr>
      <w:tr w:rsidR="009915DC" w:rsidRPr="00D02F02" w:rsidTr="00031EAF"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5DC" w:rsidRPr="00D02F02" w:rsidRDefault="009915DC" w:rsidP="00D0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pct"/>
            <w:tcBorders>
              <w:left w:val="single" w:sz="4" w:space="0" w:color="auto"/>
              <w:right w:val="single" w:sz="4" w:space="0" w:color="auto"/>
            </w:tcBorders>
          </w:tcPr>
          <w:p w:rsidR="001A028C" w:rsidRPr="00D02F02" w:rsidRDefault="009915DC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F02">
              <w:rPr>
                <w:rFonts w:ascii="Times New Roman" w:hAnsi="Times New Roman" w:cs="Times New Roman"/>
                <w:sz w:val="28"/>
                <w:szCs w:val="28"/>
              </w:rPr>
              <w:t>Акмолинская</w:t>
            </w:r>
            <w:proofErr w:type="spellEnd"/>
            <w:r w:rsidRPr="00D02F02">
              <w:rPr>
                <w:rFonts w:ascii="Times New Roman" w:hAnsi="Times New Roman" w:cs="Times New Roman"/>
                <w:sz w:val="28"/>
                <w:szCs w:val="28"/>
              </w:rPr>
              <w:t xml:space="preserve"> область</w:t>
            </w:r>
            <w:r w:rsidR="00D22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1A028C" w:rsidRPr="00D02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028C" w:rsidRPr="00D02F02" w:rsidRDefault="001A028C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</w:rPr>
              <w:t>город  Кокшетау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DC" w:rsidRPr="00D02F02" w:rsidRDefault="009915DC" w:rsidP="00D0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</w:rPr>
              <w:t>Областная специализированная школа-интернат</w:t>
            </w:r>
            <w:r w:rsidR="001A028C" w:rsidRPr="00D02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F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A028C" w:rsidRPr="00D02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F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028C" w:rsidRPr="00D02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F02">
              <w:rPr>
                <w:rFonts w:ascii="Times New Roman" w:hAnsi="Times New Roman" w:cs="Times New Roman"/>
                <w:sz w:val="28"/>
                <w:szCs w:val="28"/>
              </w:rPr>
              <w:t xml:space="preserve">для одаренных детей </w:t>
            </w:r>
          </w:p>
        </w:tc>
      </w:tr>
      <w:tr w:rsidR="001A028C" w:rsidRPr="00D02F02" w:rsidTr="00031EAF"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28C" w:rsidRPr="00D02F02" w:rsidRDefault="001A028C" w:rsidP="00D0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7" w:type="pct"/>
            <w:tcBorders>
              <w:left w:val="single" w:sz="4" w:space="0" w:color="auto"/>
              <w:right w:val="single" w:sz="4" w:space="0" w:color="auto"/>
            </w:tcBorders>
          </w:tcPr>
          <w:p w:rsidR="001A028C" w:rsidRPr="00D02F02" w:rsidRDefault="001A028C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</w:rPr>
              <w:t>Актюбинская область</w:t>
            </w:r>
            <w:r w:rsidR="008B6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город Актобе 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EE" w:rsidRPr="008B60EE" w:rsidRDefault="008B60EE" w:rsidP="008B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Школа-лицей № 23  </w:t>
            </w:r>
          </w:p>
          <w:p w:rsidR="001A028C" w:rsidRPr="00D02F02" w:rsidRDefault="001A028C" w:rsidP="00D0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28C" w:rsidRPr="00D02F02" w:rsidTr="00031EAF"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28C" w:rsidRPr="00D02F02" w:rsidRDefault="001A028C" w:rsidP="00D0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757" w:type="pct"/>
            <w:tcBorders>
              <w:left w:val="single" w:sz="4" w:space="0" w:color="auto"/>
              <w:right w:val="single" w:sz="4" w:space="0" w:color="auto"/>
            </w:tcBorders>
          </w:tcPr>
          <w:p w:rsidR="001A028C" w:rsidRPr="00D225CF" w:rsidRDefault="001A028C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02F02">
              <w:rPr>
                <w:rFonts w:ascii="Times New Roman" w:hAnsi="Times New Roman" w:cs="Times New Roman"/>
                <w:sz w:val="28"/>
                <w:szCs w:val="28"/>
              </w:rPr>
              <w:t>Алматинская</w:t>
            </w:r>
            <w:proofErr w:type="spellEnd"/>
            <w:r w:rsidRPr="00D02F02">
              <w:rPr>
                <w:rFonts w:ascii="Times New Roman" w:hAnsi="Times New Roman" w:cs="Times New Roman"/>
                <w:sz w:val="28"/>
                <w:szCs w:val="28"/>
              </w:rPr>
              <w:t xml:space="preserve"> область</w:t>
            </w:r>
            <w:r w:rsidR="00D22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1A028C" w:rsidRPr="00D02F02" w:rsidRDefault="001A028C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F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  </w:t>
            </w:r>
            <w:proofErr w:type="spellStart"/>
            <w:r w:rsidRPr="00D02F02">
              <w:rPr>
                <w:rFonts w:ascii="Times New Roman" w:eastAsia="Calibri" w:hAnsi="Times New Roman" w:cs="Times New Roman"/>
                <w:sz w:val="28"/>
                <w:szCs w:val="28"/>
              </w:rPr>
              <w:t>Капшагай</w:t>
            </w:r>
            <w:proofErr w:type="spellEnd"/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8C" w:rsidRPr="00D02F02" w:rsidRDefault="001A028C" w:rsidP="00D0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F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Средняя школа-гимназия с дошкольным мини-центром </w:t>
            </w:r>
          </w:p>
        </w:tc>
      </w:tr>
      <w:tr w:rsidR="001A028C" w:rsidRPr="00D02F02" w:rsidTr="00031EAF"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28C" w:rsidRPr="00D02F02" w:rsidRDefault="001A028C" w:rsidP="00D0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7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28C" w:rsidRPr="00D02F02" w:rsidRDefault="001A028C" w:rsidP="00D0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F02">
              <w:rPr>
                <w:rFonts w:ascii="Times New Roman" w:hAnsi="Times New Roman" w:cs="Times New Roman"/>
                <w:sz w:val="28"/>
                <w:szCs w:val="28"/>
              </w:rPr>
              <w:t>Атырауская</w:t>
            </w:r>
            <w:proofErr w:type="spellEnd"/>
            <w:r w:rsidRPr="00D02F02">
              <w:rPr>
                <w:rFonts w:ascii="Times New Roman" w:hAnsi="Times New Roman" w:cs="Times New Roman"/>
                <w:sz w:val="28"/>
                <w:szCs w:val="28"/>
              </w:rPr>
              <w:t xml:space="preserve"> область</w:t>
            </w:r>
          </w:p>
          <w:p w:rsidR="001A028C" w:rsidRDefault="001A028C" w:rsidP="00D0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758F" w:rsidRPr="00F3758F" w:rsidRDefault="00F3758F" w:rsidP="00D0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8C" w:rsidRPr="00D02F02" w:rsidRDefault="001A028C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Специализированная школа-гимназия №30 для одаренных детей с обучением на трех языках</w:t>
            </w:r>
          </w:p>
        </w:tc>
      </w:tr>
      <w:tr w:rsidR="001A028C" w:rsidRPr="00D02F02" w:rsidTr="00031EAF"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28C" w:rsidRPr="00D02F02" w:rsidRDefault="001A028C" w:rsidP="00D0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9E" w:rsidRPr="00D225CF" w:rsidRDefault="001A028C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</w:rPr>
              <w:t>Восточно-Казахстанская область</w:t>
            </w:r>
            <w:r w:rsidR="00D22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1A028C" w:rsidRPr="00D225CF" w:rsidRDefault="00254D9E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2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Усть-Каменогорск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8C" w:rsidRPr="00D02F02" w:rsidRDefault="00254D9E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Средняя школа №1 имени </w:t>
            </w:r>
            <w:proofErr w:type="spellStart"/>
            <w:r w:rsidRPr="00D02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Шакарима</w:t>
            </w:r>
            <w:proofErr w:type="spellEnd"/>
            <w:r w:rsidRPr="00D02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A028C" w:rsidRPr="00D02F02" w:rsidTr="00031EAF"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28C" w:rsidRPr="00D02F02" w:rsidRDefault="001A028C" w:rsidP="00D0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8C" w:rsidRPr="00D02F02" w:rsidRDefault="001A028C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</w:rPr>
              <w:t>Западно-Казахстанская область</w:t>
            </w:r>
            <w:r w:rsidR="00D22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D02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028C" w:rsidRPr="00D02F02" w:rsidRDefault="001A028C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Зеленовский район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8C" w:rsidRPr="00D02F02" w:rsidRDefault="001A028C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Средняя общеобразовательная комплекс школа-детсад Махамбет </w:t>
            </w:r>
          </w:p>
        </w:tc>
      </w:tr>
      <w:tr w:rsidR="001A028C" w:rsidRPr="00D02F02" w:rsidTr="00031EAF"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28C" w:rsidRPr="00D02F02" w:rsidRDefault="001A028C" w:rsidP="00D0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8C" w:rsidRPr="00D225CF" w:rsidRDefault="00E37F48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02F02">
              <w:rPr>
                <w:rFonts w:ascii="Times New Roman" w:hAnsi="Times New Roman" w:cs="Times New Roman"/>
                <w:sz w:val="28"/>
                <w:szCs w:val="28"/>
              </w:rPr>
              <w:t>Жамбылская</w:t>
            </w:r>
            <w:proofErr w:type="spellEnd"/>
            <w:r w:rsidRPr="00D02F02">
              <w:rPr>
                <w:rFonts w:ascii="Times New Roman" w:hAnsi="Times New Roman" w:cs="Times New Roman"/>
                <w:sz w:val="28"/>
                <w:szCs w:val="28"/>
              </w:rPr>
              <w:t xml:space="preserve">  область</w:t>
            </w:r>
            <w:r w:rsidR="00D22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E37F48" w:rsidRPr="00D02F02" w:rsidRDefault="00E37F48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proofErr w:type="spellStart"/>
            <w:r w:rsidRPr="00D02F02">
              <w:rPr>
                <w:rFonts w:ascii="Times New Roman" w:hAnsi="Times New Roman" w:cs="Times New Roman"/>
                <w:sz w:val="28"/>
                <w:szCs w:val="28"/>
              </w:rPr>
              <w:t>Тараз</w:t>
            </w:r>
            <w:proofErr w:type="spellEnd"/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8C" w:rsidRPr="00D02F02" w:rsidRDefault="00254D9E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02F0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Школа-гимназия № 39 имени Панфилова</w:t>
            </w:r>
          </w:p>
        </w:tc>
      </w:tr>
      <w:tr w:rsidR="001A028C" w:rsidRPr="00D02F02" w:rsidTr="00031EAF"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28C" w:rsidRPr="00D02F02" w:rsidRDefault="001A028C" w:rsidP="00D0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8C" w:rsidRPr="00D02F02" w:rsidRDefault="001A028C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</w:rPr>
              <w:t>Карагандинская область,</w:t>
            </w:r>
          </w:p>
          <w:p w:rsidR="001A028C" w:rsidRPr="00D02F02" w:rsidRDefault="00254D9E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D02F02">
              <w:rPr>
                <w:rFonts w:ascii="Times New Roman" w:hAnsi="Times New Roman" w:cs="Times New Roman"/>
                <w:sz w:val="28"/>
                <w:szCs w:val="28"/>
              </w:rPr>
              <w:t>Абайский</w:t>
            </w:r>
            <w:proofErr w:type="spellEnd"/>
            <w:r w:rsidRPr="00D02F0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8C" w:rsidRPr="00D02F02" w:rsidRDefault="00254D9E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F0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Школа-лицей </w:t>
            </w:r>
            <w:r w:rsidR="00D225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№ </w:t>
            </w:r>
            <w:r w:rsidRPr="00D02F0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1A028C" w:rsidRPr="00D02F02" w:rsidTr="00031EAF"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28C" w:rsidRPr="00D02F02" w:rsidRDefault="001A028C" w:rsidP="00D0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8C" w:rsidRPr="00D02F02" w:rsidRDefault="001A028C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F02">
              <w:rPr>
                <w:rFonts w:ascii="Times New Roman" w:hAnsi="Times New Roman" w:cs="Times New Roman"/>
                <w:sz w:val="28"/>
                <w:szCs w:val="28"/>
              </w:rPr>
              <w:t>Кызылординская</w:t>
            </w:r>
            <w:proofErr w:type="spellEnd"/>
            <w:r w:rsidRPr="00D02F02">
              <w:rPr>
                <w:rFonts w:ascii="Times New Roman" w:hAnsi="Times New Roman" w:cs="Times New Roman"/>
                <w:sz w:val="28"/>
                <w:szCs w:val="28"/>
              </w:rPr>
              <w:t xml:space="preserve"> область,</w:t>
            </w:r>
          </w:p>
          <w:p w:rsidR="001A028C" w:rsidRPr="00D02F02" w:rsidRDefault="000A11E9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02F0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город Кызылорда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8C" w:rsidRPr="00D02F02" w:rsidRDefault="00254D9E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02F0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Школа-лицей № 101</w:t>
            </w:r>
          </w:p>
        </w:tc>
      </w:tr>
      <w:tr w:rsidR="001A028C" w:rsidRPr="00D02F02" w:rsidTr="00031EAF"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28C" w:rsidRPr="00D02F02" w:rsidRDefault="001A028C" w:rsidP="00D0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8C" w:rsidRPr="00D02F02" w:rsidRDefault="001A028C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F02">
              <w:rPr>
                <w:rFonts w:ascii="Times New Roman" w:hAnsi="Times New Roman" w:cs="Times New Roman"/>
                <w:sz w:val="28"/>
                <w:szCs w:val="28"/>
              </w:rPr>
              <w:t>Костанайская</w:t>
            </w:r>
            <w:proofErr w:type="spellEnd"/>
            <w:r w:rsidRPr="00D02F02">
              <w:rPr>
                <w:rFonts w:ascii="Times New Roman" w:hAnsi="Times New Roman" w:cs="Times New Roman"/>
                <w:sz w:val="28"/>
                <w:szCs w:val="28"/>
              </w:rPr>
              <w:t xml:space="preserve"> область,</w:t>
            </w:r>
          </w:p>
          <w:p w:rsidR="001A028C" w:rsidRPr="00D02F02" w:rsidRDefault="001A028C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proofErr w:type="spellStart"/>
            <w:r w:rsidRPr="00D02F02">
              <w:rPr>
                <w:rFonts w:ascii="Times New Roman" w:hAnsi="Times New Roman" w:cs="Times New Roman"/>
                <w:sz w:val="28"/>
                <w:szCs w:val="28"/>
              </w:rPr>
              <w:t>Костанай</w:t>
            </w:r>
            <w:proofErr w:type="spellEnd"/>
            <w:r w:rsidRPr="00D02F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8C" w:rsidRPr="00D02F02" w:rsidRDefault="00D02F02" w:rsidP="00D02F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Школа-интернат для одаренных детей им. И.Алтынсарина</w:t>
            </w:r>
          </w:p>
        </w:tc>
      </w:tr>
      <w:tr w:rsidR="001A028C" w:rsidRPr="00D02F02" w:rsidTr="00031EAF"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28C" w:rsidRPr="00D02F02" w:rsidRDefault="001A028C" w:rsidP="00D0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8C" w:rsidRPr="00D02F02" w:rsidRDefault="001A028C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F02">
              <w:rPr>
                <w:rFonts w:ascii="Times New Roman" w:hAnsi="Times New Roman" w:cs="Times New Roman"/>
                <w:sz w:val="28"/>
                <w:szCs w:val="28"/>
              </w:rPr>
              <w:t>Мангистауская</w:t>
            </w:r>
            <w:proofErr w:type="spellEnd"/>
            <w:r w:rsidRPr="00D02F02">
              <w:rPr>
                <w:rFonts w:ascii="Times New Roman" w:hAnsi="Times New Roman" w:cs="Times New Roman"/>
                <w:sz w:val="28"/>
                <w:szCs w:val="28"/>
              </w:rPr>
              <w:t xml:space="preserve"> область,</w:t>
            </w:r>
          </w:p>
          <w:p w:rsidR="001A028C" w:rsidRPr="00D02F02" w:rsidRDefault="000A11E9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D02F0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Тупкараганск</w:t>
            </w:r>
            <w:proofErr w:type="spellEnd"/>
            <w:r w:rsidRPr="00D02F0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ий</w:t>
            </w:r>
            <w:r w:rsidRPr="00D02F0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8C" w:rsidRPr="00D02F02" w:rsidRDefault="000A11E9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D02F0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Акшукырская</w:t>
            </w:r>
            <w:proofErr w:type="spellEnd"/>
            <w:r w:rsidRPr="00D02F0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школа-лицей </w:t>
            </w:r>
          </w:p>
        </w:tc>
      </w:tr>
      <w:tr w:rsidR="001A028C" w:rsidRPr="00D02F02" w:rsidTr="00031EAF"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28C" w:rsidRPr="00D02F02" w:rsidRDefault="001A028C" w:rsidP="00D0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8C" w:rsidRPr="00D225CF" w:rsidRDefault="001A028C" w:rsidP="00D0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</w:rPr>
              <w:t>Павлодарская область</w:t>
            </w:r>
            <w:r w:rsidR="00D22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1A028C" w:rsidRPr="00D02F02" w:rsidRDefault="001A028C" w:rsidP="00D0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</w:rPr>
              <w:t>город Павлодар</w:t>
            </w:r>
          </w:p>
          <w:p w:rsidR="001A028C" w:rsidRPr="00D02F02" w:rsidRDefault="001A028C" w:rsidP="00D0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8C" w:rsidRPr="00F3758F" w:rsidRDefault="001A028C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02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Специализированная общеобразовательная школа '</w:t>
            </w:r>
            <w:proofErr w:type="spellStart"/>
            <w:r w:rsidRPr="00D02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Зерде</w:t>
            </w:r>
            <w:proofErr w:type="spellEnd"/>
            <w:r w:rsidRPr="00D02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' с государственным языком обучения для </w:t>
            </w:r>
            <w:proofErr w:type="gramStart"/>
            <w:r w:rsidRPr="00D02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одаренных</w:t>
            </w:r>
            <w:proofErr w:type="gramEnd"/>
            <w:r w:rsidRPr="00D02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детей</w:t>
            </w:r>
          </w:p>
        </w:tc>
      </w:tr>
      <w:tr w:rsidR="001A028C" w:rsidRPr="00D02F02" w:rsidTr="00031EAF"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28C" w:rsidRPr="00D02F02" w:rsidRDefault="001A028C" w:rsidP="00D0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B0" w:rsidRPr="00FC10B0" w:rsidRDefault="001A028C" w:rsidP="00D0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</w:rPr>
              <w:t>Северо-Казахстанская  область</w:t>
            </w:r>
            <w:r w:rsidR="00A544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44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929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Кызылжарский район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8C" w:rsidRPr="00D02F02" w:rsidRDefault="00C91184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Бескольская школа-</w:t>
            </w:r>
            <w:bookmarkStart w:id="0" w:name="_GoBack"/>
            <w:bookmarkEnd w:id="0"/>
            <w:r w:rsidR="0019294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гимназия</w:t>
            </w:r>
          </w:p>
        </w:tc>
      </w:tr>
      <w:tr w:rsidR="001A028C" w:rsidRPr="00D02F02" w:rsidTr="00031EAF"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28C" w:rsidRPr="00D02F02" w:rsidRDefault="001A028C" w:rsidP="00D0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8C" w:rsidRPr="00D225CF" w:rsidRDefault="001A028C" w:rsidP="00D0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</w:rPr>
              <w:t>Южно-Казахстанская область</w:t>
            </w:r>
            <w:r w:rsidR="00D225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1A028C" w:rsidRPr="00D02F02" w:rsidRDefault="001A028C" w:rsidP="00D0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Туркестан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8C" w:rsidRPr="00D02F02" w:rsidRDefault="001A028C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средняя школа № 19 </w:t>
            </w:r>
          </w:p>
        </w:tc>
      </w:tr>
    </w:tbl>
    <w:p w:rsidR="008A740B" w:rsidRPr="00D02F02" w:rsidRDefault="00FF4BD1" w:rsidP="00D02F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A740B" w:rsidRPr="00D02F02" w:rsidSect="00031EAF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BD1" w:rsidRDefault="00FF4BD1" w:rsidP="008D1629">
      <w:pPr>
        <w:spacing w:after="0" w:line="240" w:lineRule="auto"/>
      </w:pPr>
      <w:r>
        <w:separator/>
      </w:r>
    </w:p>
  </w:endnote>
  <w:endnote w:type="continuationSeparator" w:id="0">
    <w:p w:rsidR="00FF4BD1" w:rsidRDefault="00FF4BD1" w:rsidP="008D1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BD1" w:rsidRDefault="00FF4BD1" w:rsidP="008D1629">
      <w:pPr>
        <w:spacing w:after="0" w:line="240" w:lineRule="auto"/>
      </w:pPr>
      <w:r>
        <w:separator/>
      </w:r>
    </w:p>
  </w:footnote>
  <w:footnote w:type="continuationSeparator" w:id="0">
    <w:p w:rsidR="00FF4BD1" w:rsidRDefault="00FF4BD1" w:rsidP="008D1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055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C48FD" w:rsidRPr="00FC48FD" w:rsidRDefault="00FC48FD">
        <w:pPr>
          <w:pStyle w:val="a4"/>
          <w:jc w:val="center"/>
          <w:rPr>
            <w:rFonts w:ascii="Times New Roman" w:hAnsi="Times New Roman" w:cs="Times New Roman"/>
          </w:rPr>
        </w:pPr>
        <w:r w:rsidRPr="00FC48FD">
          <w:rPr>
            <w:rFonts w:ascii="Times New Roman" w:hAnsi="Times New Roman" w:cs="Times New Roman"/>
          </w:rPr>
          <w:fldChar w:fldCharType="begin"/>
        </w:r>
        <w:r w:rsidRPr="00FC48FD">
          <w:rPr>
            <w:rFonts w:ascii="Times New Roman" w:hAnsi="Times New Roman" w:cs="Times New Roman"/>
          </w:rPr>
          <w:instrText>PAGE   \* MERGEFORMAT</w:instrText>
        </w:r>
        <w:r w:rsidRPr="00FC48FD">
          <w:rPr>
            <w:rFonts w:ascii="Times New Roman" w:hAnsi="Times New Roman" w:cs="Times New Roman"/>
          </w:rPr>
          <w:fldChar w:fldCharType="separate"/>
        </w:r>
        <w:r w:rsidR="00C91184">
          <w:rPr>
            <w:rFonts w:ascii="Times New Roman" w:hAnsi="Times New Roman" w:cs="Times New Roman"/>
            <w:noProof/>
          </w:rPr>
          <w:t>2</w:t>
        </w:r>
        <w:r w:rsidRPr="00FC48FD">
          <w:rPr>
            <w:rFonts w:ascii="Times New Roman" w:hAnsi="Times New Roman" w:cs="Times New Roman"/>
          </w:rPr>
          <w:fldChar w:fldCharType="end"/>
        </w:r>
      </w:p>
    </w:sdtContent>
  </w:sdt>
  <w:p w:rsidR="008D1629" w:rsidRDefault="008D16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D3"/>
    <w:rsid w:val="00030C3E"/>
    <w:rsid w:val="00031EAF"/>
    <w:rsid w:val="000A11E9"/>
    <w:rsid w:val="001360FC"/>
    <w:rsid w:val="00153E8E"/>
    <w:rsid w:val="00165B42"/>
    <w:rsid w:val="00181515"/>
    <w:rsid w:val="00192943"/>
    <w:rsid w:val="001A028C"/>
    <w:rsid w:val="001A4FBD"/>
    <w:rsid w:val="00212811"/>
    <w:rsid w:val="00254D9E"/>
    <w:rsid w:val="00276F59"/>
    <w:rsid w:val="002822E5"/>
    <w:rsid w:val="002A13A3"/>
    <w:rsid w:val="002A20D3"/>
    <w:rsid w:val="002B639F"/>
    <w:rsid w:val="002F3851"/>
    <w:rsid w:val="00305323"/>
    <w:rsid w:val="003070F4"/>
    <w:rsid w:val="003308F7"/>
    <w:rsid w:val="003A2E08"/>
    <w:rsid w:val="003D3307"/>
    <w:rsid w:val="003E76BC"/>
    <w:rsid w:val="00474C4D"/>
    <w:rsid w:val="00482215"/>
    <w:rsid w:val="0049315F"/>
    <w:rsid w:val="004B13AE"/>
    <w:rsid w:val="005260E5"/>
    <w:rsid w:val="00560CE7"/>
    <w:rsid w:val="00637FF9"/>
    <w:rsid w:val="00650CCD"/>
    <w:rsid w:val="006517B9"/>
    <w:rsid w:val="006559CD"/>
    <w:rsid w:val="00676119"/>
    <w:rsid w:val="00696DE9"/>
    <w:rsid w:val="006A7954"/>
    <w:rsid w:val="006C32E7"/>
    <w:rsid w:val="00702852"/>
    <w:rsid w:val="00725085"/>
    <w:rsid w:val="00741BCB"/>
    <w:rsid w:val="007D3FD0"/>
    <w:rsid w:val="008510B6"/>
    <w:rsid w:val="00885DD9"/>
    <w:rsid w:val="008A3CD4"/>
    <w:rsid w:val="008B60EE"/>
    <w:rsid w:val="008C1898"/>
    <w:rsid w:val="008D1629"/>
    <w:rsid w:val="008F3FD9"/>
    <w:rsid w:val="0093625C"/>
    <w:rsid w:val="0096204D"/>
    <w:rsid w:val="00972633"/>
    <w:rsid w:val="009915DC"/>
    <w:rsid w:val="00993345"/>
    <w:rsid w:val="009D0773"/>
    <w:rsid w:val="00A31DEE"/>
    <w:rsid w:val="00A378CB"/>
    <w:rsid w:val="00A42AC0"/>
    <w:rsid w:val="00A5444C"/>
    <w:rsid w:val="00A94697"/>
    <w:rsid w:val="00AD063B"/>
    <w:rsid w:val="00AD093B"/>
    <w:rsid w:val="00B406BC"/>
    <w:rsid w:val="00BA0FDB"/>
    <w:rsid w:val="00BB731C"/>
    <w:rsid w:val="00C53C63"/>
    <w:rsid w:val="00C91184"/>
    <w:rsid w:val="00CB0A3C"/>
    <w:rsid w:val="00CB6C5D"/>
    <w:rsid w:val="00D02F02"/>
    <w:rsid w:val="00D13D8E"/>
    <w:rsid w:val="00D225CF"/>
    <w:rsid w:val="00D850A8"/>
    <w:rsid w:val="00DA0AC7"/>
    <w:rsid w:val="00DD3BFA"/>
    <w:rsid w:val="00E37F48"/>
    <w:rsid w:val="00ED7991"/>
    <w:rsid w:val="00F24709"/>
    <w:rsid w:val="00F34DEC"/>
    <w:rsid w:val="00F3758F"/>
    <w:rsid w:val="00F83924"/>
    <w:rsid w:val="00FB33C3"/>
    <w:rsid w:val="00FC10B0"/>
    <w:rsid w:val="00FC48FD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0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D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1629"/>
  </w:style>
  <w:style w:type="paragraph" w:styleId="a6">
    <w:name w:val="footer"/>
    <w:basedOn w:val="a"/>
    <w:link w:val="a7"/>
    <w:uiPriority w:val="99"/>
    <w:unhideWhenUsed/>
    <w:rsid w:val="008D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1629"/>
  </w:style>
  <w:style w:type="paragraph" w:styleId="a8">
    <w:name w:val="Balloon Text"/>
    <w:basedOn w:val="a"/>
    <w:link w:val="a9"/>
    <w:uiPriority w:val="99"/>
    <w:semiHidden/>
    <w:unhideWhenUsed/>
    <w:rsid w:val="0048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21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55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0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D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1629"/>
  </w:style>
  <w:style w:type="paragraph" w:styleId="a6">
    <w:name w:val="footer"/>
    <w:basedOn w:val="a"/>
    <w:link w:val="a7"/>
    <w:uiPriority w:val="99"/>
    <w:unhideWhenUsed/>
    <w:rsid w:val="008D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1629"/>
  </w:style>
  <w:style w:type="paragraph" w:styleId="a8">
    <w:name w:val="Balloon Text"/>
    <w:basedOn w:val="a"/>
    <w:link w:val="a9"/>
    <w:uiPriority w:val="99"/>
    <w:semiHidden/>
    <w:unhideWhenUsed/>
    <w:rsid w:val="0048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21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55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83BF7-3DE8-41AB-99C5-73890DA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 Баяхина</dc:creator>
  <cp:lastModifiedBy>Жакенов Талгат Жумабекович</cp:lastModifiedBy>
  <cp:revision>40</cp:revision>
  <cp:lastPrinted>2017-10-19T02:40:00Z</cp:lastPrinted>
  <dcterms:created xsi:type="dcterms:W3CDTF">2017-09-28T04:49:00Z</dcterms:created>
  <dcterms:modified xsi:type="dcterms:W3CDTF">2017-10-24T10:35:00Z</dcterms:modified>
</cp:coreProperties>
</file>