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18" w:rsidRDefault="00432418" w:rsidP="00432418">
      <w:pPr>
        <w:spacing w:after="0"/>
        <w:ind w:firstLine="360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  <w:t xml:space="preserve">Өзге  ұлт өкілдері мектепке дейінгі, мектеп алды жасындағы </w:t>
      </w:r>
    </w:p>
    <w:p w:rsidR="00432418" w:rsidRDefault="00432418" w:rsidP="00432418">
      <w:pPr>
        <w:spacing w:after="0"/>
        <w:ind w:firstLine="360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val="kk-KZ" w:eastAsia="ru-RU"/>
        </w:rPr>
        <w:t>және  1-11 сынып оқушыларының арасында қазақ тілінен өткізілетін облыстық шығармашылық байқаудың нәтижесі</w:t>
      </w:r>
    </w:p>
    <w:p w:rsidR="00D46CDF" w:rsidRDefault="00D46CDF" w:rsidP="00D46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46CDF" w:rsidRDefault="00D46CDF" w:rsidP="00D46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Default="00D46CDF" w:rsidP="00D46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D46CDF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Барлығы</w:t>
      </w:r>
      <w:r w:rsidR="007C345C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174 </w:t>
      </w:r>
      <w:r>
        <w:rPr>
          <w:rFonts w:ascii="Times New Roman" w:hAnsi="Times New Roman" w:cs="Times New Roman"/>
          <w:sz w:val="28"/>
          <w:szCs w:val="28"/>
          <w:lang w:val="kk-KZ"/>
        </w:rPr>
        <w:t>бала қатысты</w:t>
      </w:r>
      <w:r w:rsidR="007C345C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олардың ішінде</w:t>
      </w:r>
    </w:p>
    <w:p w:rsidR="007C345C" w:rsidRPr="007C345C" w:rsidRDefault="00D46CDF" w:rsidP="00D46C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6CDF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дейінгі, мектепалды және бірінші сыныптар </w:t>
      </w:r>
      <w:r w:rsidR="007C345C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–31 </w:t>
      </w:r>
      <w:r>
        <w:rPr>
          <w:rFonts w:ascii="Times New Roman" w:hAnsi="Times New Roman" w:cs="Times New Roman"/>
          <w:sz w:val="28"/>
          <w:szCs w:val="28"/>
          <w:lang w:val="kk-KZ"/>
        </w:rPr>
        <w:t>бала</w:t>
      </w:r>
    </w:p>
    <w:p w:rsidR="00D46CDF" w:rsidRDefault="007C345C" w:rsidP="007C3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6CDF">
        <w:rPr>
          <w:rFonts w:ascii="Times New Roman" w:hAnsi="Times New Roman" w:cs="Times New Roman"/>
          <w:sz w:val="28"/>
          <w:szCs w:val="28"/>
          <w:lang w:val="kk-KZ"/>
        </w:rPr>
        <w:t xml:space="preserve">2-4 </w:t>
      </w:r>
      <w:r w:rsidR="00D46CDF" w:rsidRPr="00D46CDF">
        <w:rPr>
          <w:rFonts w:ascii="Times New Roman" w:hAnsi="Times New Roman" w:cs="Times New Roman"/>
          <w:sz w:val="28"/>
          <w:szCs w:val="28"/>
          <w:lang w:val="kk-KZ"/>
        </w:rPr>
        <w:t>сынып оқушылары</w:t>
      </w:r>
      <w:r w:rsidRPr="00D46CDF">
        <w:rPr>
          <w:rFonts w:ascii="Times New Roman" w:hAnsi="Times New Roman" w:cs="Times New Roman"/>
          <w:sz w:val="28"/>
          <w:szCs w:val="28"/>
          <w:lang w:val="kk-KZ"/>
        </w:rPr>
        <w:t xml:space="preserve"> – 45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D46CDF" w:rsidRPr="00D46C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6CDF" w:rsidRDefault="007C345C" w:rsidP="007C3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6CDF">
        <w:rPr>
          <w:rFonts w:ascii="Times New Roman" w:hAnsi="Times New Roman" w:cs="Times New Roman"/>
          <w:sz w:val="28"/>
          <w:szCs w:val="28"/>
          <w:lang w:val="kk-KZ"/>
        </w:rPr>
        <w:t xml:space="preserve">5-8 </w:t>
      </w:r>
      <w:r w:rsidR="00D46CDF" w:rsidRPr="00D46CDF">
        <w:rPr>
          <w:rFonts w:ascii="Times New Roman" w:hAnsi="Times New Roman" w:cs="Times New Roman"/>
          <w:sz w:val="28"/>
          <w:szCs w:val="28"/>
          <w:lang w:val="kk-KZ"/>
        </w:rPr>
        <w:t>сынып оқушылары</w:t>
      </w:r>
      <w:r w:rsidRPr="00D46CDF">
        <w:rPr>
          <w:rFonts w:ascii="Times New Roman" w:hAnsi="Times New Roman" w:cs="Times New Roman"/>
          <w:sz w:val="28"/>
          <w:szCs w:val="28"/>
          <w:lang w:val="kk-KZ"/>
        </w:rPr>
        <w:t xml:space="preserve"> – 50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D46CDF" w:rsidRPr="00D46C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6CDF" w:rsidRDefault="007C345C" w:rsidP="007C3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6CDF">
        <w:rPr>
          <w:rFonts w:ascii="Times New Roman" w:hAnsi="Times New Roman" w:cs="Times New Roman"/>
          <w:sz w:val="28"/>
          <w:szCs w:val="28"/>
          <w:lang w:val="kk-KZ"/>
        </w:rPr>
        <w:t xml:space="preserve">9-11 </w:t>
      </w:r>
      <w:r w:rsidR="00D46CDF" w:rsidRPr="00D46CDF">
        <w:rPr>
          <w:rFonts w:ascii="Times New Roman" w:hAnsi="Times New Roman" w:cs="Times New Roman"/>
          <w:sz w:val="28"/>
          <w:szCs w:val="28"/>
          <w:lang w:val="kk-KZ"/>
        </w:rPr>
        <w:t>сынып оқушылары</w:t>
      </w:r>
      <w:r w:rsidRPr="00D46CDF">
        <w:rPr>
          <w:rFonts w:ascii="Times New Roman" w:hAnsi="Times New Roman" w:cs="Times New Roman"/>
          <w:sz w:val="28"/>
          <w:szCs w:val="28"/>
          <w:lang w:val="kk-KZ"/>
        </w:rPr>
        <w:t xml:space="preserve"> – 48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D46CDF" w:rsidRPr="00D46C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6CDF" w:rsidRDefault="00D46CDF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6CDF">
        <w:rPr>
          <w:rFonts w:ascii="Times New Roman" w:hAnsi="Times New Roman" w:cs="Times New Roman"/>
          <w:sz w:val="28"/>
          <w:szCs w:val="28"/>
          <w:lang w:val="kk-KZ"/>
        </w:rPr>
        <w:t>Барлығы 90 жүлделі орындар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46CDF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15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D46CDF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6CDF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30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D46CDF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D46CDF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– 45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орын</w:t>
      </w:r>
    </w:p>
    <w:p w:rsidR="007C345C" w:rsidRPr="007C345C" w:rsidRDefault="00D46CDF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6CDF">
        <w:rPr>
          <w:rFonts w:ascii="Times New Roman" w:hAnsi="Times New Roman" w:cs="Times New Roman"/>
          <w:sz w:val="28"/>
          <w:szCs w:val="28"/>
          <w:lang w:val="kk-KZ"/>
        </w:rPr>
        <w:t xml:space="preserve">Қатысқаны үшін сертификат </w:t>
      </w:r>
      <w:r w:rsidR="007C345C">
        <w:rPr>
          <w:rFonts w:ascii="Times New Roman" w:hAnsi="Times New Roman" w:cs="Times New Roman"/>
          <w:sz w:val="28"/>
          <w:szCs w:val="28"/>
          <w:lang w:val="kk-KZ"/>
        </w:rPr>
        <w:t xml:space="preserve">– 84 </w:t>
      </w:r>
      <w:r>
        <w:rPr>
          <w:rFonts w:ascii="Times New Roman" w:hAnsi="Times New Roman" w:cs="Times New Roman"/>
          <w:sz w:val="28"/>
          <w:szCs w:val="28"/>
          <w:lang w:val="kk-KZ"/>
        </w:rPr>
        <w:t>бала</w:t>
      </w:r>
    </w:p>
    <w:p w:rsidR="00D46CDF" w:rsidRPr="00D46CDF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6CDF">
        <w:rPr>
          <w:rFonts w:ascii="Times New Roman" w:hAnsi="Times New Roman" w:cs="Times New Roman"/>
          <w:b/>
          <w:sz w:val="28"/>
          <w:szCs w:val="28"/>
          <w:lang w:val="kk-KZ"/>
        </w:rPr>
        <w:t>Конкурс жүлдегерлері:</w:t>
      </w:r>
    </w:p>
    <w:p w:rsidR="00216050" w:rsidRDefault="00216050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Pr="00D46CDF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6CDF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дейінгі, мектепалды және бірінші сыныптарда:</w:t>
      </w:r>
    </w:p>
    <w:p w:rsidR="00D46CDF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6CDF">
        <w:rPr>
          <w:rFonts w:ascii="Times New Roman" w:hAnsi="Times New Roman" w:cs="Times New Roman"/>
          <w:b/>
          <w:sz w:val="28"/>
          <w:szCs w:val="28"/>
          <w:lang w:val="kk-KZ"/>
        </w:rPr>
        <w:t>"М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узыкалық қонақжай"-</w:t>
      </w:r>
      <w:r w:rsidRPr="00D46C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Тыщенко Арина, К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кшетау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 xml:space="preserve"> қ., №17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 xml:space="preserve">орын-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Клипцов Иван, Зеренд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і ауданы</w:t>
      </w:r>
      <w:r w:rsidR="00D46CDF" w:rsidRPr="00D46C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6CDF" w:rsidRPr="007C345C">
        <w:rPr>
          <w:rFonts w:ascii="Times New Roman" w:hAnsi="Times New Roman" w:cs="Times New Roman"/>
          <w:sz w:val="28"/>
          <w:szCs w:val="28"/>
          <w:lang w:val="kk-KZ"/>
        </w:rPr>
        <w:t>Баратай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 xml:space="preserve"> НМ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Хлебов Раиль,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Целиноград ауданы«Аялы ай» балабақшасы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Скорик Арина, Акк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 xml:space="preserve">  ауданы №2 балабақшасы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Султанова Вероника, Сандыкта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у ауданы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46CDF" w:rsidRPr="00D46C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6CDF" w:rsidRPr="007C345C">
        <w:rPr>
          <w:rFonts w:ascii="Times New Roman" w:hAnsi="Times New Roman" w:cs="Times New Roman"/>
          <w:sz w:val="28"/>
          <w:szCs w:val="28"/>
          <w:lang w:val="kk-KZ"/>
        </w:rPr>
        <w:t>Балкашинская №1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 xml:space="preserve"> ОМ</w:t>
      </w:r>
    </w:p>
    <w:p w:rsidR="00FA623E" w:rsidRPr="007C345C" w:rsidRDefault="007C345C" w:rsidP="00FA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D46CDF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Власова Арина, Атбасар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 xml:space="preserve"> ауданы, </w:t>
      </w:r>
      <w:r w:rsidR="00FA623E" w:rsidRPr="007C345C">
        <w:rPr>
          <w:rFonts w:ascii="Times New Roman" w:hAnsi="Times New Roman" w:cs="Times New Roman"/>
          <w:sz w:val="28"/>
          <w:szCs w:val="28"/>
          <w:lang w:val="kk-KZ"/>
        </w:rPr>
        <w:t>«Еркежан»</w:t>
      </w:r>
      <w:r w:rsidR="00FA623E" w:rsidRPr="00FA62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балабақшасы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Әдеби оқу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16050" w:rsidRPr="007C345C" w:rsidRDefault="007C345C" w:rsidP="00216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Белоусова Полина, А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№1</w:t>
      </w:r>
      <w:r w:rsidR="00216050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балабақшасы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Чиленко Дмитрий, Бурабай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216050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жетпес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Павленко Виолетта, Атбасар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ауданы №3 ОМ</w:t>
      </w:r>
    </w:p>
    <w:p w:rsidR="00216050" w:rsidRPr="007C345C" w:rsidRDefault="007C345C" w:rsidP="00216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Балуева Маргарита, Степногорск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қ., 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«Иван царевич»</w:t>
      </w:r>
      <w:r w:rsidR="00216050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балабақшасы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Хужина Анастасия, Ерейментау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«Сказка»</w:t>
      </w:r>
    </w:p>
    <w:p w:rsidR="00216050" w:rsidRPr="007C345C" w:rsidRDefault="007C345C" w:rsidP="00216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Бебешко Дмитрий, Санды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Ауданы «Ертөст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к»</w:t>
      </w:r>
      <w:r w:rsidR="00216050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балабақшасы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16050" w:rsidRPr="00216050">
        <w:rPr>
          <w:rFonts w:ascii="Times New Roman" w:hAnsi="Times New Roman" w:cs="Times New Roman"/>
          <w:b/>
          <w:sz w:val="28"/>
          <w:szCs w:val="28"/>
          <w:lang w:val="kk-KZ"/>
        </w:rPr>
        <w:t>Көркемдік – сахналық қойылым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16050" w:rsidRPr="007C345C" w:rsidRDefault="007C345C" w:rsidP="00216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FA623E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– Котляренко Виктория, Целиноград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ауданы 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«Болаша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16050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балабақшасы</w:t>
      </w:r>
    </w:p>
    <w:p w:rsidR="00216050" w:rsidRPr="007C345C" w:rsidRDefault="007C345C" w:rsidP="00216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Чембаров Артем А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№1</w:t>
      </w:r>
      <w:r w:rsidR="00216050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балабақшасы</w:t>
      </w:r>
    </w:p>
    <w:p w:rsidR="00216050" w:rsidRPr="007C345C" w:rsidRDefault="007C345C" w:rsidP="00216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Куликов Александр, Зеренд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і ауданы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«Арайлы»</w:t>
      </w:r>
      <w:r w:rsidR="00216050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балабақшасы</w:t>
      </w:r>
    </w:p>
    <w:p w:rsidR="00216050" w:rsidRPr="007C345C" w:rsidRDefault="007C345C" w:rsidP="00216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Шепель Милана, Е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бекшел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дер ауданы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«Айг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лек»</w:t>
      </w:r>
      <w:r w:rsidR="00216050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балабақшасы</w:t>
      </w:r>
    </w:p>
    <w:p w:rsidR="00216050" w:rsidRPr="007C345C" w:rsidRDefault="007C345C" w:rsidP="00216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FA623E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– Горохова Яна, Степногорск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қ.,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«Балдыр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ан»</w:t>
      </w:r>
      <w:r w:rsidR="00216050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балабақшасы</w:t>
      </w:r>
    </w:p>
    <w:p w:rsidR="00216050" w:rsidRPr="007C345C" w:rsidRDefault="007C345C" w:rsidP="00216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FA623E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– Гензе Кирилл, 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кшетау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қ., «Қ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арлы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>аш»</w:t>
      </w:r>
      <w:r w:rsidR="00216050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балабақшасы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050" w:rsidRDefault="00216050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2-4 </w:t>
      </w:r>
      <w:r w:rsidR="00216050">
        <w:rPr>
          <w:rFonts w:ascii="Times New Roman" w:hAnsi="Times New Roman" w:cs="Times New Roman"/>
          <w:b/>
          <w:sz w:val="28"/>
          <w:szCs w:val="28"/>
          <w:lang w:val="kk-KZ"/>
        </w:rPr>
        <w:t>сынып оқушылары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16050" w:rsidRPr="00216050">
        <w:rPr>
          <w:rFonts w:ascii="Times New Roman" w:hAnsi="Times New Roman" w:cs="Times New Roman"/>
          <w:b/>
          <w:sz w:val="28"/>
          <w:szCs w:val="28"/>
          <w:lang w:val="kk-KZ"/>
        </w:rPr>
        <w:t>Музыкалық қонақжай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Гасымова Ляман, Целиноград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ауданы №2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Сивоконь Вадим, Санды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216050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4011E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дениет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Бегишева Милана, К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кшетау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қ., №19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Руш Милана, А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216050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Ақкөл №1ОМ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FA623E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Коцан Арина, Ерейментау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ауданы Ақмырза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Примаков Иван, Ес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іл ауданы №3ОМ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216050">
        <w:rPr>
          <w:rFonts w:ascii="Times New Roman" w:hAnsi="Times New Roman" w:cs="Times New Roman"/>
          <w:b/>
          <w:sz w:val="28"/>
          <w:szCs w:val="28"/>
          <w:lang w:val="kk-KZ"/>
        </w:rPr>
        <w:t>Әдеби оқу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- Дедейко Надежда, Ес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Краснянский Егор, А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- Тимошенко Славяна, 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кшетау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Семенова Алена, Аршалы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Челомбитько Виктория, Е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бекш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лдер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810674" w:rsidRPr="00810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Казгородок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Гр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анкина Светлана, Жақ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810674" w:rsidRPr="00810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Белағаш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10674" w:rsidRPr="00216050">
        <w:rPr>
          <w:rFonts w:ascii="Times New Roman" w:hAnsi="Times New Roman" w:cs="Times New Roman"/>
          <w:b/>
          <w:sz w:val="28"/>
          <w:szCs w:val="28"/>
          <w:lang w:val="kk-KZ"/>
        </w:rPr>
        <w:t>Көркемдік – сахналық қойылым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Биккулов Ренат, Степногорск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қ., №2ОМ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Гасников Александр, Бурабай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аудандық</w:t>
      </w:r>
      <w:r w:rsidR="00810674" w:rsidRPr="00810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мектеп-интернат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Мамедова Энара Атбасар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№33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Разумова Кира, Ерейментау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№33 ОМ</w:t>
      </w:r>
    </w:p>
    <w:p w:rsidR="00810674" w:rsidRPr="007C345C" w:rsidRDefault="007C345C" w:rsidP="00810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FA623E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- Леонова Александра, 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810674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Ақкөл №1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FA623E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– Елисеев Сергей, 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кшетау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қ., №21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810674" w:rsidRPr="00810674">
        <w:rPr>
          <w:rFonts w:ascii="Times New Roman" w:hAnsi="Times New Roman" w:cs="Times New Roman"/>
          <w:b/>
          <w:sz w:val="28"/>
          <w:szCs w:val="28"/>
          <w:lang w:val="kk-KZ"/>
        </w:rPr>
        <w:t>Халықтық-қолданбалы өнер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Щитка Варвара, Жа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810674" w:rsidRPr="00810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има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Клипцов Евгений, Зеренд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і ауданы 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Баратай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Денежко Юля, Целиноград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№32 ОМ</w:t>
      </w:r>
    </w:p>
    <w:p w:rsidR="00810674" w:rsidRPr="007C345C" w:rsidRDefault="007C345C" w:rsidP="00810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A623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Юрчик Анжела, 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810674" w:rsidRPr="002160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Ақкөл №2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Серова Инга, Е</w:t>
      </w:r>
      <w:r w:rsidR="0094011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бекш</w:t>
      </w:r>
      <w:r w:rsidR="0094011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лдер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Заозерная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Байрамов Эмирхан, Атбасар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№2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5-8 </w:t>
      </w:r>
      <w:r w:rsidR="00810674">
        <w:rPr>
          <w:rFonts w:ascii="Times New Roman" w:hAnsi="Times New Roman" w:cs="Times New Roman"/>
          <w:b/>
          <w:sz w:val="28"/>
          <w:szCs w:val="28"/>
          <w:lang w:val="kk-KZ"/>
        </w:rPr>
        <w:t>сынып оқушылары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810674" w:rsidRPr="00216050">
        <w:rPr>
          <w:rFonts w:ascii="Times New Roman" w:hAnsi="Times New Roman" w:cs="Times New Roman"/>
          <w:b/>
          <w:sz w:val="28"/>
          <w:szCs w:val="28"/>
          <w:lang w:val="kk-KZ"/>
        </w:rPr>
        <w:t>Музыкалық қонақжай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Курдюкова Анита, Степногорск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қ.,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А.Құнанбаев атындағы №6 МГ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Пунтас Виктория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Астрахан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№4 Ж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алтыр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Кичайкина Марина, Ерейментау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810674" w:rsidRPr="00810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ілеті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Благодарова Ангелина, Ес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№2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 Стрыгина Диана, А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Горьковская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– Штанникова Милана, 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кшетау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қ., №11 ОМ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810674">
        <w:rPr>
          <w:rFonts w:ascii="Times New Roman" w:hAnsi="Times New Roman" w:cs="Times New Roman"/>
          <w:b/>
          <w:sz w:val="28"/>
          <w:szCs w:val="28"/>
          <w:lang w:val="kk-KZ"/>
        </w:rPr>
        <w:t>Әдеби оқу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Хомич Евгений, Бурабай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№9 МГ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– Рейпназарова Севара, Атбасар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№7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Крючек Яна, Зеренд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і ауданы</w:t>
      </w:r>
      <w:r w:rsidR="00810674" w:rsidRPr="00810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Қы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зылсая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Онучко Олеся, А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810674" w:rsidRPr="00810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Мичуринская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Ханиева Виктория, Аршалы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810674" w:rsidRPr="00810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Белоярская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- Светлаков Данил, Б</w:t>
      </w:r>
      <w:r w:rsidR="0094011E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ланд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ы ауданы</w:t>
      </w:r>
      <w:r w:rsidR="00810674" w:rsidRPr="00810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ара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зек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810674" w:rsidRPr="00216050">
        <w:rPr>
          <w:rFonts w:ascii="Times New Roman" w:hAnsi="Times New Roman" w:cs="Times New Roman"/>
          <w:b/>
          <w:sz w:val="28"/>
          <w:szCs w:val="28"/>
          <w:lang w:val="kk-KZ"/>
        </w:rPr>
        <w:t>Көркемдік – сахналық қойылым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Тарасова Милана, Зеренд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і ауданы</w:t>
      </w:r>
      <w:r w:rsidR="00810674" w:rsidRPr="00810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10674" w:rsidRPr="007C345C">
        <w:rPr>
          <w:rFonts w:ascii="Times New Roman" w:hAnsi="Times New Roman" w:cs="Times New Roman"/>
          <w:sz w:val="28"/>
          <w:szCs w:val="28"/>
          <w:lang w:val="kk-KZ"/>
        </w:rPr>
        <w:t>адыр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Абишева София, Целиноград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№21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Каплин Павел, 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кшетау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қ., №10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– Тыщенко Данил, А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№2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Зинченко Оксана, Бурабай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810674" w:rsidRPr="00810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Сатпаев атындағы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Глотова Мария, Степногорск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қ., №1 Ақсу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810674" w:rsidRPr="00810674">
        <w:rPr>
          <w:rFonts w:ascii="Times New Roman" w:hAnsi="Times New Roman" w:cs="Times New Roman"/>
          <w:b/>
          <w:sz w:val="28"/>
          <w:szCs w:val="28"/>
          <w:lang w:val="kk-KZ"/>
        </w:rPr>
        <w:t>Халықтық-қолданбалы өнер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Гайнутдинова Евгения, Ес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№2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Османов Махсун, Атбасар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Борисовская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орын-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Шерш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нев Евгений, Жарқайы</w:t>
      </w:r>
      <w:r w:rsidR="00B470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810674" w:rsidRPr="008106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Гастелло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Доценко Валерия, Ерейментау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№3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Продан Елизавета, Целиноград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ауданы Қабанбай батыр атындағы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– Усатов Александр, К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кшетау</w:t>
      </w:r>
      <w:r w:rsidR="00810674">
        <w:rPr>
          <w:rFonts w:ascii="Times New Roman" w:hAnsi="Times New Roman" w:cs="Times New Roman"/>
          <w:sz w:val="28"/>
          <w:szCs w:val="28"/>
          <w:lang w:val="kk-KZ"/>
        </w:rPr>
        <w:t xml:space="preserve"> қ., №11 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ОМГ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9-11 </w:t>
      </w:r>
      <w:r w:rsidR="003F0C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оқушылары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F0CC5" w:rsidRPr="00216050">
        <w:rPr>
          <w:rFonts w:ascii="Times New Roman" w:hAnsi="Times New Roman" w:cs="Times New Roman"/>
          <w:b/>
          <w:sz w:val="28"/>
          <w:szCs w:val="28"/>
          <w:lang w:val="kk-KZ"/>
        </w:rPr>
        <w:t>Музыкалық қонақжай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Левченко Алина, Б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ланд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ы аудандық мектеп- гимназия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Попович Инна, Зеренд</w:t>
      </w:r>
      <w:r w:rsidR="00B470E8">
        <w:rPr>
          <w:rFonts w:ascii="Times New Roman" w:hAnsi="Times New Roman" w:cs="Times New Roman"/>
          <w:sz w:val="28"/>
          <w:szCs w:val="28"/>
          <w:lang w:val="kk-KZ"/>
        </w:rPr>
        <w:t xml:space="preserve">і ауданы Молодежный 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Умрыхина Галина,  Бурабай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 №9 МГ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– Бобылева Ксения, А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3F0CC5" w:rsidRPr="003F0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CC5" w:rsidRPr="007C34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F0CC5"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3F0CC5"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№2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-  Чуркин Никита, Атбасар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 №2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Дмитриева Александра, Жар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йың ауданы</w:t>
      </w:r>
      <w:r w:rsidR="003F0CC5" w:rsidRPr="003F0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Крупская атындағы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F0CC5">
        <w:rPr>
          <w:rFonts w:ascii="Times New Roman" w:hAnsi="Times New Roman" w:cs="Times New Roman"/>
          <w:b/>
          <w:sz w:val="28"/>
          <w:szCs w:val="28"/>
          <w:lang w:val="kk-KZ"/>
        </w:rPr>
        <w:t>Әдеби оқу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Мороз Алина, Зеренд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і ауданы </w:t>
      </w:r>
      <w:r w:rsidR="003F0CC5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Садовая 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Герасим Анна, Ерейментау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 Ақмырза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Галина Анна, Жа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3F0CC5" w:rsidRPr="003F0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Алғабас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Харькова Анастасия, А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 Ақкөл №2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Андранюк Зарина, </w:t>
      </w:r>
      <w:r w:rsidR="003F0CC5" w:rsidRPr="007C345C">
        <w:rPr>
          <w:rFonts w:ascii="Times New Roman" w:hAnsi="Times New Roman" w:cs="Times New Roman"/>
          <w:sz w:val="28"/>
          <w:szCs w:val="28"/>
          <w:lang w:val="kk-KZ"/>
        </w:rPr>
        <w:t>Макинск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қ.,</w:t>
      </w:r>
      <w:r w:rsidR="003F0CC5" w:rsidRPr="003F0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CC5" w:rsidRPr="007C345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3F0CC5" w:rsidRPr="007C345C">
        <w:rPr>
          <w:rFonts w:ascii="Times New Roman" w:hAnsi="Times New Roman" w:cs="Times New Roman"/>
          <w:sz w:val="28"/>
          <w:szCs w:val="28"/>
          <w:lang w:val="kk-KZ"/>
        </w:rPr>
        <w:t>ланды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 №3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Шлей Кристина, Степногорск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қ., №2 ОМ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3F0CC5" w:rsidRPr="00216050">
        <w:rPr>
          <w:rFonts w:ascii="Times New Roman" w:hAnsi="Times New Roman" w:cs="Times New Roman"/>
          <w:b/>
          <w:sz w:val="28"/>
          <w:szCs w:val="28"/>
          <w:lang w:val="kk-KZ"/>
        </w:rPr>
        <w:t>Көркемдік – сахналық қойылым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Пан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тюхин Виталий, Ақкөл №2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Наб Екатерина Жа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94011E">
        <w:rPr>
          <w:rFonts w:ascii="Times New Roman" w:hAnsi="Times New Roman" w:cs="Times New Roman"/>
          <w:sz w:val="28"/>
          <w:szCs w:val="28"/>
          <w:lang w:val="kk-KZ"/>
        </w:rPr>
        <w:t>, Запорожье</w:t>
      </w:r>
      <w:r w:rsidR="003F0CC5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Шпирер Кирилл, Е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бекш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3F0CC5" w:rsidRPr="003F0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Казгородок 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Астапов Денис, Ерейментау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 №3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Киржаева Варвара, Степногорск 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қ., Заводск</w:t>
      </w:r>
      <w:r w:rsidR="0094011E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216050"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- Калямова Каролина, Астрахан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 №2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3F0CC5" w:rsidRPr="003F0CC5">
        <w:rPr>
          <w:rFonts w:ascii="Times New Roman" w:hAnsi="Times New Roman" w:cs="Times New Roman"/>
          <w:b/>
          <w:sz w:val="28"/>
          <w:szCs w:val="28"/>
          <w:lang w:val="kk-KZ"/>
        </w:rPr>
        <w:t>Халықтық-қолданбалы өнер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A623E" w:rsidRP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A623E" w:rsidRPr="00D46CDF">
        <w:rPr>
          <w:rFonts w:ascii="Times New Roman" w:hAnsi="Times New Roman" w:cs="Times New Roman"/>
          <w:b/>
          <w:sz w:val="28"/>
          <w:szCs w:val="28"/>
          <w:lang w:val="kk-KZ"/>
        </w:rPr>
        <w:t>оминациясы</w:t>
      </w:r>
      <w:r w:rsidR="00FA6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Волокитин Максим, СШ №49 Целиноград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 №49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орын-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Аникина Виолетта, А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3F0CC5" w:rsidRPr="003F0C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CC5" w:rsidRPr="007C34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F0CC5" w:rsidRPr="007C345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3F0CC5" w:rsidRPr="007C345C">
        <w:rPr>
          <w:rFonts w:ascii="Times New Roman" w:hAnsi="Times New Roman" w:cs="Times New Roman"/>
          <w:sz w:val="28"/>
          <w:szCs w:val="28"/>
          <w:lang w:val="kk-KZ"/>
        </w:rPr>
        <w:t>л №2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Ломакин Вячеслав, Бурабай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мектеп- интернат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Ткаченко Анна, Аршалы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ауданы Тургенев ОМ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Голдобина Вероника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Степногорск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қ.,  №6 МГ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16050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 – Филатов Никита,  К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кшетау</w:t>
      </w:r>
      <w:r w:rsidR="003F0CC5">
        <w:rPr>
          <w:rFonts w:ascii="Times New Roman" w:hAnsi="Times New Roman" w:cs="Times New Roman"/>
          <w:sz w:val="28"/>
          <w:szCs w:val="28"/>
          <w:lang w:val="kk-KZ"/>
        </w:rPr>
        <w:t xml:space="preserve"> қ., №11 ОМГ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7849" w:rsidRDefault="00A5784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70E8" w:rsidRDefault="00B470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70E8" w:rsidRDefault="00B470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Анализ </w:t>
      </w:r>
    </w:p>
    <w:p w:rsidR="00D46CDF" w:rsidRPr="007C345C" w:rsidRDefault="00D46CDF" w:rsidP="00D46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результатов конкурса детей дошкольного, предшкольного возраста и учащихся 1-11 классов некоренной национальности, изучающих государственный язык</w:t>
      </w:r>
    </w:p>
    <w:p w:rsidR="00D46CDF" w:rsidRPr="007C345C" w:rsidRDefault="00D46CDF" w:rsidP="00D46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Всего участвовало 174 ребенка: из них</w:t>
      </w:r>
    </w:p>
    <w:p w:rsidR="00D46CDF" w:rsidRPr="007C345C" w:rsidRDefault="00D46CDF" w:rsidP="00D46C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Дошкольники, предшкола и первые классы –31 ребенок</w:t>
      </w:r>
    </w:p>
    <w:p w:rsidR="00D46CDF" w:rsidRPr="007C345C" w:rsidRDefault="00D46CDF" w:rsidP="00D46C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Учащиеся 2-4 классов – 45 детей</w:t>
      </w:r>
    </w:p>
    <w:p w:rsidR="00D46CDF" w:rsidRPr="007C345C" w:rsidRDefault="00D46CDF" w:rsidP="00D46C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Учащиеся 5-8 классов – 50 детей</w:t>
      </w:r>
    </w:p>
    <w:p w:rsidR="00D46CDF" w:rsidRPr="007C345C" w:rsidRDefault="00D46CDF" w:rsidP="00D46C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Учащиеся 9-11 классов – 48 детей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Всего 9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>0 призовых мест: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1места – 15 мест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места – 30 мест</w:t>
      </w:r>
    </w:p>
    <w:p w:rsidR="00D46CDF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места – 45 мест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Сертификаты за участие – 84 ребенка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Призеры конкурса: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Дошкольники, предшкола и первые классы: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«Музыкальная гостиная»: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Тыщенко Арина, СШ №17 г.Кокшетау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Клипцов Иван, Баратайская ОШ Зерендинский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Хлебов Раиль, детский сад «Аялы ай» Целиноградский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Скорик Арина, д/сад №2, Аккольский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место- Султанова Вероника, Балкашинская СШ №1,Сандыктауский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Власова Арина, д/сад «Еркежан» Атбасарский район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«Литературное чтение»: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Белоусова Полина, д/сад №1 Аккольский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Чиленко Дмитрий, Окжетпесская СШ, Бурабайский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Павленко Виолетта, СШ №3 Атбасарский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Балуева Маргарита, д/сад «Иван царевич» г.Степногорск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Хужина Анастасия, д/сад «Сказка» Ерейментауский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Бебешко Дмитрий, д/сад «Ертостик», Сандыктауский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«Художественно – театрализованная постановка»: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Котляренко Виктория,д/сад «Болашак»Целиноградский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Чембаров Артем, д/сад №1 Аккольский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Куликов Александр, д/сад «Арайлы» Зерендинский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Шепель Милана, д/сад «Айголек» Енбекшельдерский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Горохова Яна, д/сад «Балдырган» г.Степногорск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Гензе Кирилл, д/сад «Карлыгаш» г.Кокшетау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Учащиеся 2-4 классов: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«Музыкальная гостиная»: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Гасымова Ляман, СШ №2 Целиноградский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Сивоконь Вадим, Мадениетская СШ Сандыктауский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lastRenderedPageBreak/>
        <w:t>2 место – Бегишева Милана, СШ №19 г.Кокшетау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Руш Милана, Аккольская СШ №1, Аккольский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место-  Коцан Арина, СШ Акмырза, Ерейментауский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Примаков Иван, СШ№3 Есильский район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«Литературное чтение»: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- Дедейко Надежда, Есильский 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Краснянский Егор, Аккольский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- Тимошенко Славяна,  г.Кокшетау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Семенова Алена, Аршалынский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Челомбитько Виктория, Казгородская СШ, Енбекшильдерский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Гранкина Светлана, СШ Белагаш, Жаксынский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«Художественно – театрализованная постановка»: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Биккулов Ренат, СШ №2 г.Степногорск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место – Гасников Александр, школа-интернат, Бурабайский район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Мамедова Энара, СШ 33, Атбасарский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Разумова Кира, СШ 33 Ерейментауский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- Леонова Александра, Аккольская СШ№1 Аккольский район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Елисеев Сергей, СШ №21 г.Кокшетау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родно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-прикладное искусство»: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Щитка Варвара, Кима СШ, Жаксынский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место – Клипцов Евгений, Баратайская ОШ Зерендинский район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Денежко Юля, СШ №32 Целиноградский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Юрчик Анжела, Аккольская СШ№2, Аккольский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Серова Инга, Заозерная СШ Енбекшильдерский район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Байрамов Эмирхан, СШ №2 Атбасарский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Учащиеся 5-8 классов: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«Музыкальная гостиная»: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место – Курдюкова Анита, ШГ №6 им.А.Кунанбаева г.Степногорск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Пунтас Виктория, Джалтырская СШ №4 Астраханский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Кичайкина Марина, Селетинская СШ Ерейментауский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Благодарова Ангелина, СШ №2  Есильский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место-  Стрыгина Диана, Горьковская СШ Аккольский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Штанникова Милана, СШ №11 г.Кокшетау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«Литературное чтение»: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Хомич Евгений, ШГ №9 Бурабайский 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Рейпназарова Севара, СШ №7, Атбасарский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Крючек Яна, Кзылсаянская СШ Зерендинский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Онучко Олеся, Мичуринская ОШ Аккольский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Ханиева Виктория, Белоярская ОШ Аршалынский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lastRenderedPageBreak/>
        <w:t>3 место - Светлаков Данил, Караозекская СШ Буландинский 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«Художественно – театрализованная постановка»: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Тарасова Милана, Акадырская СШ Зерендинский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место – Абишева София, СШ №21 Целиноградский район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Каплин Павел, СШ №10 г.Кокшетау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Тыщенко Данил, СШ №2 Аккольский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Зинченко Оксана, СШ им.Сатпаева Бурабайский район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Глотова Мария, СШ №1 Аксу г.Степногорск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родно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-прикладное искусство»: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Гайнутдинова Евгения, СШ №2 Есильский 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место – Османов Махсун, Борисовская СШ Атбасарский район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Шершнев Евгений, СШ Гастелло Жаркаинский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Доценко Валерия, СШ №3 Ерейментауский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Продан Елизавета, СШ им.Кабанбай батыра Целиноградский район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Усатов Александр, СШГ№11 г.Кокшетау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Учащиеся 9-11 классов: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«Музыкальная гостиная»: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Левченко Алина, школа-гимназия Буландинский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Попович Инна, Молодежненская СШ Зерендинский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Умрыхина Галина, ШГ №9 Бурабайский 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Бобылева Ксения, Аккольская СШ №2 Аккольский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место-  Чуркин Никита, СШ №2, Атбасарский 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Дмитриева Александра, СШ им.Крупской Жаркаинский район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«Литературное чтение»: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Мороз Алина, Садовая СШ Зерендинский 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Герасим Анна, СШ Акмырза Ерейментауский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Галина Анна, Алгабасская СШ Жаксынский 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Харькова Анастасия, Аккольская СШ №2 Аккольский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Андранюк Зарина, СШ №3 г.Макинск Буландынский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Шлей Кристина, СШ №2 г.Степногорск 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«Художественно – театрализованная постановка»: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Пантюхин Виталий, СШ №2 Аккольский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место – Наб Екатерина, Запорожская СШ Жаксынский  район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Шпирер Кирилл, Казгородская СШ Енбекшильдерский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Астапов Денис, СШ №3, Ерейментауский 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Киржаева Варвара, Заводская СШ г.Степногорск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- Калямова Каролина, СШ №2 Астраханский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родно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-прикладное искусство»: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Волокитин Максим, СШ №49 Целиноградский 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 место – Аникина Виолетта, Аккольская СШ №2 Аккольский район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Ломакин Вячеслав, школа –интернат Бурабайский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Ткаченко Анна, Тургеневская СШ Аршалынский район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Голдобина Вероника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ШГ №6 г.Степногорск  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Филатов Никита,  СШГ№11 г.Кокшетау</w:t>
      </w: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6CDF" w:rsidRPr="007C345C" w:rsidRDefault="00D46CDF" w:rsidP="00D4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Pr="007C345C" w:rsidRDefault="00D46CDF" w:rsidP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CDF" w:rsidRPr="007C345C" w:rsidRDefault="00D46CD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46CDF" w:rsidRPr="007C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6952"/>
    <w:multiLevelType w:val="hybridMultilevel"/>
    <w:tmpl w:val="41BE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C128F"/>
    <w:multiLevelType w:val="hybridMultilevel"/>
    <w:tmpl w:val="18F6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5C"/>
    <w:rsid w:val="00216050"/>
    <w:rsid w:val="003F0CC5"/>
    <w:rsid w:val="00432418"/>
    <w:rsid w:val="007C345C"/>
    <w:rsid w:val="00810674"/>
    <w:rsid w:val="0094011E"/>
    <w:rsid w:val="00A57849"/>
    <w:rsid w:val="00B470E8"/>
    <w:rsid w:val="00D46CDF"/>
    <w:rsid w:val="00EB0E42"/>
    <w:rsid w:val="00EC5E54"/>
    <w:rsid w:val="00F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C9541-C315-4C02-9DD4-FFC62CE4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2017-05-15T04:25:00Z</dcterms:created>
  <dcterms:modified xsi:type="dcterms:W3CDTF">2017-05-15T05:25:00Z</dcterms:modified>
</cp:coreProperties>
</file>